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Сведения о доходах, расходах,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имуществе и обязательствах имущественного характера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период с 1 января 20</w:t>
      </w:r>
      <w:r w:rsidR="00302406">
        <w:rPr>
          <w:rFonts w:ascii="Calibri" w:hAnsi="Calibri" w:cs="Calibri"/>
        </w:rPr>
        <w:t>1</w:t>
      </w:r>
      <w:r w:rsidR="00490EAD">
        <w:rPr>
          <w:rFonts w:ascii="Calibri" w:hAnsi="Calibri" w:cs="Calibri"/>
        </w:rPr>
        <w:t>5</w:t>
      </w:r>
      <w:r>
        <w:rPr>
          <w:rFonts w:ascii="Calibri" w:hAnsi="Calibri" w:cs="Calibri"/>
        </w:rPr>
        <w:t xml:space="preserve"> г. по 31 декабря 20</w:t>
      </w:r>
      <w:r w:rsidR="00302406">
        <w:rPr>
          <w:rFonts w:ascii="Calibri" w:hAnsi="Calibri" w:cs="Calibri"/>
        </w:rPr>
        <w:t>1</w:t>
      </w:r>
      <w:r w:rsidR="00490EAD">
        <w:rPr>
          <w:rFonts w:ascii="Calibri" w:hAnsi="Calibri" w:cs="Calibri"/>
        </w:rPr>
        <w:t>5</w:t>
      </w:r>
      <w:r>
        <w:rPr>
          <w:rFonts w:ascii="Calibri" w:hAnsi="Calibri" w:cs="Calibri"/>
        </w:rPr>
        <w:t xml:space="preserve"> г.</w:t>
      </w:r>
    </w:p>
    <w:p w:rsidR="00302406" w:rsidRPr="00302406" w:rsidRDefault="00302406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302406">
        <w:rPr>
          <w:rFonts w:ascii="Calibri" w:hAnsi="Calibri" w:cs="Calibri"/>
          <w:b/>
        </w:rPr>
        <w:t>управа Таганского района города Москвы</w:t>
      </w:r>
    </w:p>
    <w:p w:rsidR="003316C0" w:rsidRDefault="003316C0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5451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2291"/>
        <w:gridCol w:w="1701"/>
        <w:gridCol w:w="1134"/>
        <w:gridCol w:w="993"/>
        <w:gridCol w:w="708"/>
        <w:gridCol w:w="710"/>
        <w:gridCol w:w="1129"/>
        <w:gridCol w:w="997"/>
        <w:gridCol w:w="992"/>
        <w:gridCol w:w="1559"/>
        <w:gridCol w:w="1418"/>
        <w:gridCol w:w="1275"/>
      </w:tblGrid>
      <w:tr w:rsidR="00C35D3A" w:rsidTr="00136810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Должность</w:t>
            </w:r>
          </w:p>
        </w:tc>
        <w:tc>
          <w:tcPr>
            <w:tcW w:w="3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Декларированный годовой доход </w:t>
            </w:r>
            <w:hyperlink w:anchor="Par278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  <w:r>
              <w:rPr>
                <w:rFonts w:ascii="Calibri" w:hAnsi="Calibri" w:cs="Calibri"/>
              </w:rPr>
              <w:t xml:space="preserve"> (вид приобретенного имущества, источники)</w:t>
            </w:r>
          </w:p>
        </w:tc>
      </w:tr>
      <w:tr w:rsidR="00C35D3A" w:rsidTr="004D03E5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513E66" w:rsidTr="004D03E5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Pr="00B634F2" w:rsidRDefault="004D03E5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Шумовский Геннадий Юрьевич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6D4075" w:rsidP="00513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</w:t>
            </w:r>
            <w:r w:rsidR="004D03E5">
              <w:rPr>
                <w:rFonts w:ascii="Calibri" w:hAnsi="Calibri" w:cs="Calibri"/>
              </w:rPr>
              <w:t>Директор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3E5" w:rsidRPr="008F6B9F" w:rsidRDefault="004D03E5" w:rsidP="004D03E5">
            <w:pPr>
              <w:spacing w:after="0" w:line="240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6B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Земельные </w:t>
            </w:r>
          </w:p>
          <w:p w:rsidR="004D03E5" w:rsidRPr="008F6B9F" w:rsidRDefault="004D03E5" w:rsidP="004D03E5">
            <w:pPr>
              <w:spacing w:after="0" w:line="240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6B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участки </w:t>
            </w:r>
          </w:p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4D03E5">
            <w:r w:rsidRPr="004D03E5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3E5" w:rsidRDefault="004D03E5">
            <w:r>
              <w:t>1500,</w:t>
            </w:r>
          </w:p>
          <w:p w:rsidR="00513E66" w:rsidRDefault="004D03E5">
            <w:r>
              <w:t>1192,</w:t>
            </w:r>
          </w:p>
          <w:p w:rsidR="004D03E5" w:rsidRDefault="004D03E5">
            <w:r>
              <w:t>166,1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4D03E5"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6D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3E5" w:rsidRPr="00311F54" w:rsidRDefault="004D03E5" w:rsidP="004D03E5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</w:pPr>
            <w:proofErr w:type="gramStart"/>
            <w:r w:rsidRPr="00311F54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1)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Mitsubishi</w:t>
            </w:r>
            <w:proofErr w:type="gramEnd"/>
            <w:r w:rsidRPr="00311F54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Outlander</w:t>
            </w:r>
            <w:r w:rsidRPr="00311F54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2006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г</w:t>
            </w:r>
            <w:r w:rsidRPr="00311F54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.</w:t>
            </w:r>
          </w:p>
          <w:p w:rsidR="00513E66" w:rsidRPr="00935507" w:rsidRDefault="004D03E5" w:rsidP="004D03E5">
            <w:pPr>
              <w:rPr>
                <w:lang w:val="en-US"/>
              </w:rPr>
            </w:pPr>
            <w:r w:rsidRPr="00311F54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2) </w:t>
            </w:r>
            <w:r w:rsidRPr="00494197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Chevrolet</w:t>
            </w:r>
            <w:r w:rsidRPr="00311F54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r w:rsidRPr="00494197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Camaro</w:t>
            </w:r>
            <w:r w:rsidRPr="00311F54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 xml:space="preserve"> 1989 </w:t>
            </w:r>
            <w:r w:rsidRPr="00494197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г</w:t>
            </w:r>
            <w:r w:rsidRPr="00311F54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Pr="00935507" w:rsidRDefault="00935507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935507">
              <w:rPr>
                <w:rFonts w:ascii="Times New Roman" w:hAnsi="Times New Roman"/>
                <w:color w:val="000000"/>
                <w:sz w:val="24"/>
                <w:szCs w:val="24"/>
              </w:rPr>
              <w:t>61 005,74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513E66">
              <w:rPr>
                <w:rFonts w:ascii="Calibri" w:hAnsi="Calibri" w:cs="Calibri"/>
              </w:rPr>
              <w:t>нет</w:t>
            </w:r>
          </w:p>
        </w:tc>
      </w:tr>
      <w:tr w:rsidR="006D4075" w:rsidTr="004D03E5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75" w:rsidRDefault="00935507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lang w:val="en-US"/>
              </w:rPr>
              <w:t>2</w:t>
            </w:r>
            <w:r w:rsidR="006D4075">
              <w:rPr>
                <w:rFonts w:ascii="Calibri" w:hAnsi="Calibri" w:cs="Calibri"/>
              </w:rPr>
              <w:t>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75" w:rsidRPr="00513E66" w:rsidRDefault="004D03E5" w:rsidP="004D0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Шумовская </w:t>
            </w:r>
            <w:proofErr w:type="spellStart"/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Флюра</w:t>
            </w:r>
            <w:proofErr w:type="spellEnd"/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Салиховна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75" w:rsidRDefault="006D4075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75" w:rsidRPr="004D03E5" w:rsidRDefault="004D03E5">
            <w:pPr>
              <w:rPr>
                <w:sz w:val="20"/>
                <w:szCs w:val="20"/>
              </w:rPr>
            </w:pPr>
            <w:r w:rsidRPr="004D03E5">
              <w:rPr>
                <w:rFonts w:ascii="Times New Roman" w:hAnsi="Times New Roman"/>
                <w:color w:val="000000"/>
                <w:sz w:val="20"/>
                <w:szCs w:val="20"/>
              </w:rPr>
              <w:t>3- комнатная 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75" w:rsidRPr="004D03E5" w:rsidRDefault="004D03E5">
            <w:pPr>
              <w:rPr>
                <w:sz w:val="20"/>
                <w:szCs w:val="20"/>
              </w:rPr>
            </w:pPr>
            <w:r w:rsidRPr="004D03E5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75" w:rsidRPr="006B4F33" w:rsidRDefault="004D03E5"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77,5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75" w:rsidRPr="006B4F33" w:rsidRDefault="004D03E5"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75" w:rsidRDefault="006D4075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75" w:rsidRDefault="006D4075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75" w:rsidRDefault="006D4075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75" w:rsidRPr="009C7986" w:rsidRDefault="006D4075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75" w:rsidRPr="00935507" w:rsidRDefault="00935507">
            <w:r w:rsidRPr="00935507">
              <w:rPr>
                <w:rFonts w:ascii="Times New Roman" w:hAnsi="Times New Roman"/>
                <w:color w:val="000000"/>
                <w:sz w:val="24"/>
                <w:szCs w:val="24"/>
              </w:rPr>
              <w:t>13 827,10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75" w:rsidRPr="003A03B8" w:rsidRDefault="006D4075"/>
        </w:tc>
      </w:tr>
    </w:tbl>
    <w:p w:rsidR="003316C0" w:rsidRPr="003316C0" w:rsidRDefault="003316C0" w:rsidP="003316C0">
      <w:r w:rsidRPr="003316C0">
        <w:t>--------------------------------</w:t>
      </w:r>
    </w:p>
    <w:p w:rsidR="003316C0" w:rsidRPr="003316C0" w:rsidRDefault="003316C0" w:rsidP="003316C0">
      <w:bookmarkStart w:id="0" w:name="Par278"/>
      <w:bookmarkEnd w:id="0"/>
      <w:r w:rsidRPr="003316C0">
        <w:t>&lt;1</w:t>
      </w:r>
      <w:proofErr w:type="gramStart"/>
      <w:r w:rsidRPr="003316C0">
        <w:t>&gt; В</w:t>
      </w:r>
      <w:proofErr w:type="gramEnd"/>
      <w:r w:rsidRPr="003316C0">
        <w:t xml:space="preserve">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3316C0" w:rsidRDefault="003316C0">
      <w:bookmarkStart w:id="1" w:name="Par279"/>
      <w:bookmarkEnd w:id="1"/>
      <w:r w:rsidRPr="003316C0">
        <w:t xml:space="preserve">&lt;2&gt;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</w:t>
      </w:r>
      <w:bookmarkStart w:id="2" w:name="_GoBack"/>
      <w:bookmarkEnd w:id="2"/>
      <w:r w:rsidRPr="003316C0">
        <w:t>за три последних года, предшествующих совершению сделки.</w:t>
      </w:r>
    </w:p>
    <w:sectPr w:rsidR="003316C0" w:rsidSect="003316C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D3A"/>
    <w:rsid w:val="00002CBE"/>
    <w:rsid w:val="00022835"/>
    <w:rsid w:val="00031AF3"/>
    <w:rsid w:val="000416C3"/>
    <w:rsid w:val="00060CF7"/>
    <w:rsid w:val="000839F8"/>
    <w:rsid w:val="00092597"/>
    <w:rsid w:val="000A7158"/>
    <w:rsid w:val="000A7C53"/>
    <w:rsid w:val="000B19BB"/>
    <w:rsid w:val="000C5065"/>
    <w:rsid w:val="000E66F0"/>
    <w:rsid w:val="000F05D1"/>
    <w:rsid w:val="00106F72"/>
    <w:rsid w:val="00107D5E"/>
    <w:rsid w:val="00114653"/>
    <w:rsid w:val="001243EA"/>
    <w:rsid w:val="001273CD"/>
    <w:rsid w:val="0013077C"/>
    <w:rsid w:val="00134D4E"/>
    <w:rsid w:val="00134FFF"/>
    <w:rsid w:val="00136810"/>
    <w:rsid w:val="001421D0"/>
    <w:rsid w:val="00147A93"/>
    <w:rsid w:val="00151166"/>
    <w:rsid w:val="0015343B"/>
    <w:rsid w:val="00160C68"/>
    <w:rsid w:val="00161FF0"/>
    <w:rsid w:val="00175A8C"/>
    <w:rsid w:val="001A5586"/>
    <w:rsid w:val="00207DEC"/>
    <w:rsid w:val="00243425"/>
    <w:rsid w:val="00253FAB"/>
    <w:rsid w:val="00265C64"/>
    <w:rsid w:val="00285CA6"/>
    <w:rsid w:val="00295242"/>
    <w:rsid w:val="002C07F2"/>
    <w:rsid w:val="002C2C3E"/>
    <w:rsid w:val="00302406"/>
    <w:rsid w:val="00311D52"/>
    <w:rsid w:val="003316C0"/>
    <w:rsid w:val="003319B0"/>
    <w:rsid w:val="003331CA"/>
    <w:rsid w:val="003517DA"/>
    <w:rsid w:val="0035633A"/>
    <w:rsid w:val="003A0A2A"/>
    <w:rsid w:val="003A0E78"/>
    <w:rsid w:val="003A4D2F"/>
    <w:rsid w:val="003A62B0"/>
    <w:rsid w:val="003B472F"/>
    <w:rsid w:val="003C47EA"/>
    <w:rsid w:val="003C7B9D"/>
    <w:rsid w:val="003D16A1"/>
    <w:rsid w:val="003E1E28"/>
    <w:rsid w:val="003E7CEB"/>
    <w:rsid w:val="00401489"/>
    <w:rsid w:val="00406475"/>
    <w:rsid w:val="00430870"/>
    <w:rsid w:val="004423B7"/>
    <w:rsid w:val="00446227"/>
    <w:rsid w:val="004514DA"/>
    <w:rsid w:val="00461A6A"/>
    <w:rsid w:val="004648BD"/>
    <w:rsid w:val="00473DCD"/>
    <w:rsid w:val="004776DD"/>
    <w:rsid w:val="00490EAD"/>
    <w:rsid w:val="00496F37"/>
    <w:rsid w:val="00497695"/>
    <w:rsid w:val="00497F5B"/>
    <w:rsid w:val="004A0CBE"/>
    <w:rsid w:val="004C281E"/>
    <w:rsid w:val="004C3197"/>
    <w:rsid w:val="004D03E5"/>
    <w:rsid w:val="004D5F62"/>
    <w:rsid w:val="004F6D36"/>
    <w:rsid w:val="00500654"/>
    <w:rsid w:val="00513E66"/>
    <w:rsid w:val="00523726"/>
    <w:rsid w:val="005327A1"/>
    <w:rsid w:val="00540B6F"/>
    <w:rsid w:val="00551F0E"/>
    <w:rsid w:val="005722D3"/>
    <w:rsid w:val="005866F6"/>
    <w:rsid w:val="005E0E44"/>
    <w:rsid w:val="00604B67"/>
    <w:rsid w:val="00615F11"/>
    <w:rsid w:val="0062494B"/>
    <w:rsid w:val="00627F82"/>
    <w:rsid w:val="006349AB"/>
    <w:rsid w:val="006360A3"/>
    <w:rsid w:val="00645723"/>
    <w:rsid w:val="00656F38"/>
    <w:rsid w:val="006A784C"/>
    <w:rsid w:val="006D4075"/>
    <w:rsid w:val="006F45F4"/>
    <w:rsid w:val="006F5699"/>
    <w:rsid w:val="007057C5"/>
    <w:rsid w:val="0073235D"/>
    <w:rsid w:val="0074399F"/>
    <w:rsid w:val="007451F9"/>
    <w:rsid w:val="00757565"/>
    <w:rsid w:val="007808E5"/>
    <w:rsid w:val="007B0377"/>
    <w:rsid w:val="007D72E4"/>
    <w:rsid w:val="007E3811"/>
    <w:rsid w:val="007F5A41"/>
    <w:rsid w:val="007F7E40"/>
    <w:rsid w:val="008112B4"/>
    <w:rsid w:val="00820EF2"/>
    <w:rsid w:val="00851CCE"/>
    <w:rsid w:val="0086018C"/>
    <w:rsid w:val="008A1074"/>
    <w:rsid w:val="008A2E3F"/>
    <w:rsid w:val="008B5A26"/>
    <w:rsid w:val="008D25B4"/>
    <w:rsid w:val="009222F0"/>
    <w:rsid w:val="00935507"/>
    <w:rsid w:val="00967AA9"/>
    <w:rsid w:val="0098458F"/>
    <w:rsid w:val="009A2D2F"/>
    <w:rsid w:val="009E071F"/>
    <w:rsid w:val="009E4714"/>
    <w:rsid w:val="009F3F69"/>
    <w:rsid w:val="009F5C94"/>
    <w:rsid w:val="00A04885"/>
    <w:rsid w:val="00A10348"/>
    <w:rsid w:val="00A210A2"/>
    <w:rsid w:val="00A32260"/>
    <w:rsid w:val="00A46E48"/>
    <w:rsid w:val="00A5130C"/>
    <w:rsid w:val="00A56FDA"/>
    <w:rsid w:val="00AA6943"/>
    <w:rsid w:val="00AB0934"/>
    <w:rsid w:val="00AC6222"/>
    <w:rsid w:val="00AD575B"/>
    <w:rsid w:val="00AE6F11"/>
    <w:rsid w:val="00AF57FB"/>
    <w:rsid w:val="00B13DB4"/>
    <w:rsid w:val="00B37C0C"/>
    <w:rsid w:val="00B5584D"/>
    <w:rsid w:val="00B6044A"/>
    <w:rsid w:val="00B62DD0"/>
    <w:rsid w:val="00B634F2"/>
    <w:rsid w:val="00B70D5C"/>
    <w:rsid w:val="00B8063D"/>
    <w:rsid w:val="00B8362A"/>
    <w:rsid w:val="00BA1173"/>
    <w:rsid w:val="00BA28BC"/>
    <w:rsid w:val="00BA4F54"/>
    <w:rsid w:val="00BC6A46"/>
    <w:rsid w:val="00BF07F7"/>
    <w:rsid w:val="00C0564F"/>
    <w:rsid w:val="00C35D3A"/>
    <w:rsid w:val="00C41548"/>
    <w:rsid w:val="00C44C3E"/>
    <w:rsid w:val="00C520D5"/>
    <w:rsid w:val="00C52C53"/>
    <w:rsid w:val="00C92FA0"/>
    <w:rsid w:val="00CE005A"/>
    <w:rsid w:val="00CE4C39"/>
    <w:rsid w:val="00CF538D"/>
    <w:rsid w:val="00D149E8"/>
    <w:rsid w:val="00D52010"/>
    <w:rsid w:val="00D7057E"/>
    <w:rsid w:val="00D75657"/>
    <w:rsid w:val="00D85BAF"/>
    <w:rsid w:val="00DB02C3"/>
    <w:rsid w:val="00DE2F3C"/>
    <w:rsid w:val="00E107AA"/>
    <w:rsid w:val="00E40132"/>
    <w:rsid w:val="00E51597"/>
    <w:rsid w:val="00E66CF0"/>
    <w:rsid w:val="00E71611"/>
    <w:rsid w:val="00E723D4"/>
    <w:rsid w:val="00E726FA"/>
    <w:rsid w:val="00E917B3"/>
    <w:rsid w:val="00E97C14"/>
    <w:rsid w:val="00EA4907"/>
    <w:rsid w:val="00EB5ED5"/>
    <w:rsid w:val="00EC3503"/>
    <w:rsid w:val="00EC4122"/>
    <w:rsid w:val="00EC5325"/>
    <w:rsid w:val="00ED0E55"/>
    <w:rsid w:val="00F05D0C"/>
    <w:rsid w:val="00F05EC1"/>
    <w:rsid w:val="00F13374"/>
    <w:rsid w:val="00F27CDA"/>
    <w:rsid w:val="00F315CF"/>
    <w:rsid w:val="00F32EA8"/>
    <w:rsid w:val="00F609EB"/>
    <w:rsid w:val="00F74860"/>
    <w:rsid w:val="00F933BC"/>
    <w:rsid w:val="00FB305D"/>
    <w:rsid w:val="00FB79B4"/>
    <w:rsid w:val="00FC7D8E"/>
    <w:rsid w:val="00FE3E18"/>
    <w:rsid w:val="00FF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68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68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Лебедь Анастасия Вячеславовна</dc:creator>
  <cp:lastModifiedBy>BIGKADR</cp:lastModifiedBy>
  <cp:revision>9</cp:revision>
  <cp:lastPrinted>2015-05-05T14:25:00Z</cp:lastPrinted>
  <dcterms:created xsi:type="dcterms:W3CDTF">2014-05-08T07:20:00Z</dcterms:created>
  <dcterms:modified xsi:type="dcterms:W3CDTF">2016-05-11T06:36:00Z</dcterms:modified>
</cp:coreProperties>
</file>